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3c78d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sz w:val="28"/>
          <w:szCs w:val="28"/>
          <w:rtl w:val="0"/>
        </w:rPr>
        <w:t xml:space="preserve">CHỦ ĐỀ: TOPWORKSHEETS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3c78d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sz w:val="28"/>
          <w:szCs w:val="28"/>
          <w:rtl w:val="0"/>
        </w:rPr>
        <w:t xml:space="preserve">LỚP THE- K14- NHÓM 3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Lê Thùy Linh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Dương Thanh Tâm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Lê Ngọc Oanh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Lê Nguyễn Như Trâm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color w:val="3c78d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sz w:val="28"/>
          <w:szCs w:val="28"/>
          <w:rtl w:val="0"/>
        </w:rPr>
        <w:t xml:space="preserve"> MỤC TIÊU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Xây dựng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phiếu bài tập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tương tác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Liệt kê được các lợi ích khi sử dụng Topworksheets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color w:val="3c78d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sz w:val="28"/>
          <w:szCs w:val="28"/>
          <w:rtl w:val="0"/>
        </w:rPr>
        <w:t xml:space="preserve">NỘI DUNG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Các bước hướng dẫn thực hiện phiếu bài tập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Có các dạng bài tập: 15 dạng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color w:val="3c78d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sz w:val="28"/>
          <w:szCs w:val="28"/>
          <w:rtl w:val="0"/>
        </w:rPr>
        <w:t xml:space="preserve">THIẾT KẾ HOẠT ĐỘNG</w:t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85.0" w:type="dxa"/>
        <w:jc w:val="left"/>
        <w:tblInd w:w="-11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0"/>
        <w:gridCol w:w="2040"/>
        <w:gridCol w:w="2070"/>
        <w:gridCol w:w="2055"/>
        <w:gridCol w:w="1920"/>
        <w:gridCol w:w="1710"/>
        <w:tblGridChange w:id="0">
          <w:tblGrid>
            <w:gridCol w:w="1590"/>
            <w:gridCol w:w="2040"/>
            <w:gridCol w:w="2070"/>
            <w:gridCol w:w="2055"/>
            <w:gridCol w:w="1920"/>
            <w:gridCol w:w="1710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4 bước trải nghiệm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người hướng dẫn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sinh viên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Điều kiện thực hiện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Kết quả dự kiến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Phương pháp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Khám phá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Hoạt động 1: Cho lớp thực hiện phiếu bài tập đầu giờ và mời 1-2 bạn lên thực hiện trước lơp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Hoạt động 2: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đặt câu hỏi “ khi làm phiếu bài tập vừa rồi bạn có gặp khăn gì không?”, “ Bạn thấy giao diện về phiếu bài tập này thế nào?”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Làm phiếu bài tập, và trả lời câu hỏi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Máy chiếu / Internet / thiết bị công nghệ.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viên tiếp cận gần hơn về công dụng và giao diện tổng quan về phiếu bài tập của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TopWorksheets.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Trải nghiệm</w:t>
            </w:r>
          </w:p>
        </w:tc>
      </w:tr>
      <w:tr>
        <w:trPr>
          <w:cantSplit w:val="0"/>
          <w:trHeight w:val="4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Kết nối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Trình bày sơ lược về Topworksheets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Cách xây dựng phiếu bài tập tương tác trên TWS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Lợi ích của giáo viên khi sử dụng TWS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Lợi ích của học sinh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Theo dõi, lắng nghe, ghi chép và trả lời câu hỏi/ đưa ra ý kiến cá nhân hoặc nhóm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máy chiếu, thiết bị điện tử, internet, canva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viên hiểu được khái quát về công dụng chính của TWS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thuyết trình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hỏi đáp</w:t>
            </w:r>
          </w:p>
        </w:tc>
      </w:tr>
      <w:tr>
        <w:trPr>
          <w:cantSplit w:val="0"/>
          <w:trHeight w:val="4111.6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Thực hành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Hướng dẫn cả lớp sử dụng Topworksheets trực tiếp.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Điều khiển lớp làm theo từng bước.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Giải đáp thắc mắc của lớp khi thực hiện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Hoàn thiện các bước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làm theo từng bước với ng hướng dẫn để hoàn thành worksheet.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Phòng máy có Internet, máy tính cá nhân hoặc thiết bị di động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viên biết tự tạo, lưu, và xuất bản worksheet tương tác cơ bản.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Thực hành - hướng dẫn trực tiếp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hỗ trợ cá nhân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Vận dụng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mỗi bạn tìm file hoặc mẫu phiếu bài tập cá nhân rồi tự tạo phiếu bài tập rồi tương tác với lớp.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Chia sẻ sản phẩm, phản hồi và đánh giá worksheet của bạn khác.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Thiết bị công nghệ, internet,..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viên biết vận dụng kỹ năng tạo ra bài của mình.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Thảo luận - chia sẻ sản phẩm - phản hồi</w:t>
            </w:r>
          </w:p>
        </w:tc>
      </w:tr>
    </w:tbl>
    <w:p w:rsidR="00000000" w:rsidDel="00000000" w:rsidP="00000000" w:rsidRDefault="00000000" w:rsidRPr="00000000" w14:paraId="0000004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IhWeNtNDqDVcpk77Ak2KO6N3Qg==">CgMxLjA4AHIhMVRBak1UYkZ5OGZxQnpyYkRhaG04Z3NfeThOdWxGYk5W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